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65AB" w14:textId="05351BD7" w:rsidR="009D3438" w:rsidRPr="00E02735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I        </w:t>
      </w:r>
      <w:r w:rsidRPr="00E02735">
        <w:rPr>
          <w:b/>
          <w:szCs w:val="28"/>
        </w:rPr>
        <w:tab/>
        <w:t xml:space="preserve">     LỊCH </w:t>
      </w:r>
      <w:r w:rsidR="003E4B19">
        <w:rPr>
          <w:b/>
          <w:szCs w:val="28"/>
        </w:rPr>
        <w:t>HỌC</w:t>
      </w:r>
      <w:r w:rsidRPr="00E02735">
        <w:rPr>
          <w:b/>
          <w:szCs w:val="28"/>
        </w:rPr>
        <w:t xml:space="preserve"> KHỐI 5 </w:t>
      </w:r>
    </w:p>
    <w:p w14:paraId="679F6454" w14:textId="01693009" w:rsidR="003D3C50" w:rsidRPr="00735508" w:rsidRDefault="009D3438" w:rsidP="003D3C50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 w:rsidR="003D3C50" w:rsidRPr="00735508">
        <w:rPr>
          <w:b/>
          <w:szCs w:val="28"/>
        </w:rPr>
        <w:t>:…2</w:t>
      </w:r>
      <w:r w:rsidR="007F265B">
        <w:rPr>
          <w:b/>
          <w:szCs w:val="28"/>
        </w:rPr>
        <w:t>6</w:t>
      </w:r>
      <w:r w:rsidR="003D3C50" w:rsidRPr="00735508">
        <w:rPr>
          <w:b/>
          <w:szCs w:val="28"/>
        </w:rPr>
        <w:t xml:space="preserve">….                  (Từ ngày </w:t>
      </w:r>
      <w:r w:rsidR="007F265B">
        <w:rPr>
          <w:b/>
          <w:szCs w:val="28"/>
        </w:rPr>
        <w:t>7</w:t>
      </w:r>
      <w:r w:rsidR="003D3C50" w:rsidRPr="00735508">
        <w:rPr>
          <w:b/>
          <w:szCs w:val="28"/>
        </w:rPr>
        <w:t>/</w:t>
      </w:r>
      <w:r w:rsidR="007F265B">
        <w:rPr>
          <w:b/>
          <w:szCs w:val="28"/>
        </w:rPr>
        <w:t>3</w:t>
      </w:r>
      <w:r w:rsidR="003D3C50" w:rsidRPr="00735508">
        <w:rPr>
          <w:b/>
          <w:szCs w:val="28"/>
        </w:rPr>
        <w:t xml:space="preserve">/2022 đến ngày </w:t>
      </w:r>
      <w:r w:rsidR="00450345">
        <w:rPr>
          <w:b/>
          <w:szCs w:val="28"/>
        </w:rPr>
        <w:t>1</w:t>
      </w:r>
      <w:r w:rsidR="007F265B">
        <w:rPr>
          <w:b/>
          <w:szCs w:val="28"/>
        </w:rPr>
        <w:t>1</w:t>
      </w:r>
      <w:r w:rsidR="003D3C50" w:rsidRPr="00735508">
        <w:rPr>
          <w:b/>
          <w:szCs w:val="28"/>
        </w:rPr>
        <w:t>/</w:t>
      </w:r>
      <w:r w:rsidR="007F265B">
        <w:rPr>
          <w:b/>
          <w:szCs w:val="28"/>
        </w:rPr>
        <w:t>3</w:t>
      </w:r>
      <w:r w:rsidR="003D3C50" w:rsidRPr="00735508">
        <w:rPr>
          <w:b/>
          <w:szCs w:val="28"/>
        </w:rPr>
        <w:t>/2022)</w:t>
      </w:r>
    </w:p>
    <w:p w14:paraId="69311E9E" w14:textId="32A784A7" w:rsidR="009D3438" w:rsidRPr="00CB3BC2" w:rsidRDefault="009D3438" w:rsidP="009D3438">
      <w:pPr>
        <w:tabs>
          <w:tab w:val="left" w:pos="3600"/>
        </w:tabs>
        <w:rPr>
          <w:b/>
          <w:szCs w:val="28"/>
        </w:rPr>
      </w:pP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5765"/>
        <w:gridCol w:w="1844"/>
      </w:tblGrid>
      <w:tr w:rsidR="008C739E" w:rsidRPr="00EA6ED7" w14:paraId="065B185E" w14:textId="77777777" w:rsidTr="00EF1D5B">
        <w:tc>
          <w:tcPr>
            <w:tcW w:w="885" w:type="dxa"/>
            <w:vAlign w:val="center"/>
          </w:tcPr>
          <w:p w14:paraId="1C707781" w14:textId="77777777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62D4F192" w14:textId="77777777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765" w:type="dxa"/>
            <w:vAlign w:val="center"/>
          </w:tcPr>
          <w:p w14:paraId="1E444A0E" w14:textId="77777777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844" w:type="dxa"/>
          </w:tcPr>
          <w:p w14:paraId="3CD9B0A9" w14:textId="3293DDDE" w:rsidR="008C739E" w:rsidRPr="00EA6ED7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HÌNH THỨC</w:t>
            </w:r>
          </w:p>
        </w:tc>
      </w:tr>
      <w:tr w:rsidR="005833CE" w:rsidRPr="00EA6ED7" w14:paraId="28742F54" w14:textId="77777777" w:rsidTr="00394C21">
        <w:tc>
          <w:tcPr>
            <w:tcW w:w="885" w:type="dxa"/>
            <w:vMerge w:val="restart"/>
            <w:vAlign w:val="center"/>
          </w:tcPr>
          <w:p w14:paraId="043307DE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14:paraId="34C17590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6FC280DF" w14:textId="7CC7EBB4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59B483D5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3023A1B3" w14:textId="45204336" w:rsidR="005833CE" w:rsidRPr="00EA6ED7" w:rsidRDefault="005833CE" w:rsidP="005833CE">
            <w:pPr>
              <w:jc w:val="center"/>
              <w:rPr>
                <w:bCs/>
                <w:szCs w:val="28"/>
              </w:rPr>
            </w:pPr>
            <w:r w:rsidRPr="00755316">
              <w:rPr>
                <w:bCs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61FF18A2" w14:textId="01BF53D9" w:rsidR="005833CE" w:rsidRPr="00EA6ED7" w:rsidRDefault="005833CE" w:rsidP="005833CE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Bảng đơn vị đo thời</w:t>
            </w:r>
            <w:r>
              <w:rPr>
                <w:rFonts w:eastAsia="Times New Roman" w:cs="Times New Roman"/>
                <w:szCs w:val="28"/>
              </w:rPr>
              <w:t xml:space="preserve"> g</w:t>
            </w:r>
            <w:r w:rsidRPr="00420B42">
              <w:rPr>
                <w:rFonts w:eastAsia="Times New Roman" w:cs="Times New Roman"/>
                <w:szCs w:val="28"/>
              </w:rPr>
              <w:t>ian/129</w:t>
            </w:r>
          </w:p>
        </w:tc>
        <w:tc>
          <w:tcPr>
            <w:tcW w:w="1844" w:type="dxa"/>
          </w:tcPr>
          <w:p w14:paraId="1260D911" w14:textId="6DB349BD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7221E0BA" w14:textId="77777777" w:rsidTr="00EF1D5B">
        <w:tc>
          <w:tcPr>
            <w:tcW w:w="885" w:type="dxa"/>
            <w:vMerge/>
            <w:vAlign w:val="center"/>
          </w:tcPr>
          <w:p w14:paraId="0C486E4E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373DB67" w14:textId="24006E85" w:rsidR="005833CE" w:rsidRPr="00EA6ED7" w:rsidRDefault="005833CE" w:rsidP="005833CE">
            <w:pPr>
              <w:jc w:val="center"/>
              <w:rPr>
                <w:bCs/>
                <w:szCs w:val="28"/>
              </w:rPr>
            </w:pPr>
            <w:r w:rsidRPr="00755316">
              <w:rPr>
                <w:szCs w:val="28"/>
              </w:rPr>
              <w:t>Tập đọc</w:t>
            </w:r>
          </w:p>
        </w:tc>
        <w:tc>
          <w:tcPr>
            <w:tcW w:w="5765" w:type="dxa"/>
            <w:vAlign w:val="center"/>
          </w:tcPr>
          <w:p w14:paraId="2EB4C24E" w14:textId="3F9CB11F" w:rsidR="005833CE" w:rsidRPr="00EA6ED7" w:rsidRDefault="005833CE" w:rsidP="005833CE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Phân xử tài tình</w:t>
            </w:r>
          </w:p>
        </w:tc>
        <w:tc>
          <w:tcPr>
            <w:tcW w:w="1844" w:type="dxa"/>
          </w:tcPr>
          <w:p w14:paraId="678EF38A" w14:textId="1220CB6D" w:rsidR="005833CE" w:rsidRPr="00EA6ED7" w:rsidRDefault="005833CE" w:rsidP="005833CE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48FE5883" w14:textId="77777777" w:rsidTr="00FF49CB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D024354" w14:textId="7943C3B5" w:rsidR="005833CE" w:rsidRPr="00EA6ED7" w:rsidRDefault="005833CE" w:rsidP="005833CE">
            <w:pPr>
              <w:jc w:val="center"/>
              <w:rPr>
                <w:bCs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5765" w:type="dxa"/>
          </w:tcPr>
          <w:p w14:paraId="4ADDAE8E" w14:textId="37B7E19A" w:rsidR="005833CE" w:rsidRPr="00EA6ED7" w:rsidRDefault="005833CE" w:rsidP="005833CE">
            <w:pPr>
              <w:rPr>
                <w:szCs w:val="28"/>
              </w:rPr>
            </w:pPr>
            <w:r w:rsidRPr="00C973D5">
              <w:rPr>
                <w:rFonts w:cs="Times New Roman"/>
                <w:szCs w:val="28"/>
              </w:rPr>
              <w:t>Bến Tre đồng khởi</w:t>
            </w:r>
          </w:p>
        </w:tc>
        <w:tc>
          <w:tcPr>
            <w:tcW w:w="1844" w:type="dxa"/>
          </w:tcPr>
          <w:p w14:paraId="357E4A8A" w14:textId="0F28E081" w:rsidR="005833CE" w:rsidRPr="00EA6ED7" w:rsidRDefault="005833CE" w:rsidP="005833CE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5274EB29" w14:textId="77777777" w:rsidTr="004223C0">
        <w:trPr>
          <w:trHeight w:val="459"/>
        </w:trPr>
        <w:tc>
          <w:tcPr>
            <w:tcW w:w="885" w:type="dxa"/>
            <w:vMerge/>
            <w:vAlign w:val="center"/>
          </w:tcPr>
          <w:p w14:paraId="6B095ED5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187FE66" w14:textId="7D326C66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1F6957BA" w14:textId="2456ABAF" w:rsidR="005833CE" w:rsidRPr="00EA6ED7" w:rsidRDefault="005833CE" w:rsidP="005833CE">
            <w:pPr>
              <w:jc w:val="center"/>
              <w:rPr>
                <w:bCs/>
                <w:szCs w:val="28"/>
              </w:rPr>
            </w:pPr>
            <w:r w:rsidRPr="00755316">
              <w:rPr>
                <w:b/>
                <w:szCs w:val="28"/>
              </w:rPr>
              <w:t>Tiếng Anh</w:t>
            </w:r>
          </w:p>
        </w:tc>
        <w:tc>
          <w:tcPr>
            <w:tcW w:w="5765" w:type="dxa"/>
          </w:tcPr>
          <w:p w14:paraId="2757317F" w14:textId="2C053124" w:rsidR="005833CE" w:rsidRPr="00EA6ED7" w:rsidRDefault="005833CE" w:rsidP="005833CE">
            <w:pPr>
              <w:rPr>
                <w:szCs w:val="28"/>
              </w:rPr>
            </w:pPr>
            <w:r w:rsidRPr="00FA163D">
              <w:rPr>
                <w:rFonts w:cs="Times New Roman"/>
                <w:b/>
                <w:bCs/>
                <w:szCs w:val="28"/>
              </w:rPr>
              <w:t xml:space="preserve">Unit 13 - Lesson 1, 2 </w:t>
            </w:r>
          </w:p>
        </w:tc>
        <w:tc>
          <w:tcPr>
            <w:tcW w:w="1844" w:type="dxa"/>
          </w:tcPr>
          <w:p w14:paraId="7DE19743" w14:textId="2E39686A" w:rsidR="005833CE" w:rsidRPr="00EA6ED7" w:rsidRDefault="005833CE" w:rsidP="005833CE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65BE52BF" w14:textId="77777777" w:rsidTr="00D17A2E">
        <w:tc>
          <w:tcPr>
            <w:tcW w:w="885" w:type="dxa"/>
            <w:vMerge w:val="restart"/>
            <w:vAlign w:val="center"/>
          </w:tcPr>
          <w:p w14:paraId="1CAA42CB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14:paraId="4AD11686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5259F609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  <w:p w14:paraId="60968543" w14:textId="063DF7DB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0CEABE6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1FE7FD02" w14:textId="5E3B0060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188A5BF6" w14:textId="77777777" w:rsidR="005833CE" w:rsidRDefault="005833CE" w:rsidP="005833CE">
            <w:pPr>
              <w:rPr>
                <w:rFonts w:eastAsia="Times New Roman" w:cs="Times New Roman"/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Cộng số đo thời gian/131</w:t>
            </w:r>
          </w:p>
          <w:p w14:paraId="21E20753" w14:textId="57EA7382" w:rsidR="005833CE" w:rsidRPr="00EA6ED7" w:rsidRDefault="005833CE" w:rsidP="005833CE">
            <w:pPr>
              <w:rPr>
                <w:szCs w:val="28"/>
              </w:rPr>
            </w:pPr>
          </w:p>
        </w:tc>
        <w:tc>
          <w:tcPr>
            <w:tcW w:w="1844" w:type="dxa"/>
          </w:tcPr>
          <w:p w14:paraId="773FCD92" w14:textId="6B678325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2F39BE8F" w14:textId="77777777" w:rsidTr="004223C0">
        <w:tc>
          <w:tcPr>
            <w:tcW w:w="885" w:type="dxa"/>
            <w:vMerge/>
            <w:vAlign w:val="center"/>
          </w:tcPr>
          <w:p w14:paraId="51795B34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A431C9E" w14:textId="0EF6B43A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5765" w:type="dxa"/>
            <w:vAlign w:val="center"/>
          </w:tcPr>
          <w:p w14:paraId="296CCFF7" w14:textId="77777777" w:rsidR="005833CE" w:rsidRDefault="005833CE" w:rsidP="005833CE">
            <w:pPr>
              <w:rPr>
                <w:rFonts w:eastAsia="Times New Roman" w:cs="Times New Roman"/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Nhớ-viết: Cao Bằng</w:t>
            </w:r>
          </w:p>
          <w:p w14:paraId="433D6BC3" w14:textId="4E7307BA" w:rsidR="005833CE" w:rsidRPr="00EA6ED7" w:rsidRDefault="005833CE" w:rsidP="005833CE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Nghe-viết: Núi non hùng vĩ</w:t>
            </w:r>
          </w:p>
        </w:tc>
        <w:tc>
          <w:tcPr>
            <w:tcW w:w="1844" w:type="dxa"/>
          </w:tcPr>
          <w:p w14:paraId="265BEA56" w14:textId="7D1F1E12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2427971A" w14:textId="77777777" w:rsidTr="00D20055">
        <w:trPr>
          <w:trHeight w:val="510"/>
        </w:trPr>
        <w:tc>
          <w:tcPr>
            <w:tcW w:w="885" w:type="dxa"/>
            <w:vMerge/>
            <w:vAlign w:val="center"/>
          </w:tcPr>
          <w:p w14:paraId="55503B34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114DE44" w14:textId="2DFC51F9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5765" w:type="dxa"/>
            <w:vAlign w:val="center"/>
          </w:tcPr>
          <w:p w14:paraId="389F8A1B" w14:textId="43E18A69" w:rsidR="005833CE" w:rsidRPr="00EA6ED7" w:rsidRDefault="005833CE" w:rsidP="005833CE">
            <w:pPr>
              <w:rPr>
                <w:szCs w:val="28"/>
              </w:rPr>
            </w:pPr>
            <w:r w:rsidRPr="007F4B34">
              <w:rPr>
                <w:rFonts w:cs="Times New Roman"/>
                <w:szCs w:val="28"/>
              </w:rPr>
              <w:t>Gấp giỏ hoa tiết 1</w:t>
            </w:r>
          </w:p>
        </w:tc>
        <w:tc>
          <w:tcPr>
            <w:tcW w:w="1844" w:type="dxa"/>
          </w:tcPr>
          <w:p w14:paraId="5B81F883" w14:textId="2DD18DA7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0DED5D4E" w14:textId="77777777" w:rsidTr="00D17A2E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13CFE3F" w14:textId="43A5890C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4F76D17B" w14:textId="3E87A687" w:rsidR="005833CE" w:rsidRPr="00EA6ED7" w:rsidRDefault="005833CE" w:rsidP="005833CE">
            <w:pPr>
              <w:jc w:val="center"/>
              <w:rPr>
                <w:rFonts w:cs="Times New Roman"/>
                <w:szCs w:val="28"/>
              </w:rPr>
            </w:pPr>
            <w:r w:rsidRPr="00755316">
              <w:rPr>
                <w:b/>
                <w:szCs w:val="28"/>
              </w:rPr>
              <w:t>Thể dục</w:t>
            </w:r>
          </w:p>
        </w:tc>
        <w:tc>
          <w:tcPr>
            <w:tcW w:w="5765" w:type="dxa"/>
            <w:vAlign w:val="center"/>
          </w:tcPr>
          <w:p w14:paraId="1C4F37C6" w14:textId="750C4E59" w:rsidR="005833CE" w:rsidRPr="00EA6ED7" w:rsidRDefault="005833CE" w:rsidP="005833CE">
            <w:pPr>
              <w:rPr>
                <w:szCs w:val="28"/>
                <w:lang w:val="pt-BR"/>
              </w:rPr>
            </w:pPr>
            <w:r w:rsidRPr="00FA163D">
              <w:rPr>
                <w:b/>
                <w:bCs/>
                <w:szCs w:val="28"/>
              </w:rPr>
              <w:t>Học bật cao tại chỗ. Ôn tung và bắt bóng rổ</w:t>
            </w:r>
          </w:p>
        </w:tc>
        <w:tc>
          <w:tcPr>
            <w:tcW w:w="1844" w:type="dxa"/>
          </w:tcPr>
          <w:p w14:paraId="03C3E9CF" w14:textId="2110616F" w:rsidR="005833CE" w:rsidRPr="00EA6ED7" w:rsidRDefault="005833CE" w:rsidP="005833CE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5833CE" w:rsidRPr="00EA6ED7" w14:paraId="402404A1" w14:textId="77777777" w:rsidTr="00FF49CB">
        <w:tc>
          <w:tcPr>
            <w:tcW w:w="885" w:type="dxa"/>
            <w:vMerge w:val="restart"/>
            <w:vAlign w:val="center"/>
          </w:tcPr>
          <w:p w14:paraId="2736FA6A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TƯ</w:t>
            </w:r>
          </w:p>
          <w:p w14:paraId="03318BF4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4C5948B2" w14:textId="1ED2C225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26727C8E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4CD23CCB" w14:textId="7426AD35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szCs w:val="28"/>
              </w:rPr>
              <w:t>Tập đọc</w:t>
            </w:r>
          </w:p>
        </w:tc>
        <w:tc>
          <w:tcPr>
            <w:tcW w:w="5765" w:type="dxa"/>
            <w:vAlign w:val="center"/>
          </w:tcPr>
          <w:p w14:paraId="38732837" w14:textId="0ACFB448" w:rsidR="005833CE" w:rsidRPr="00EA6ED7" w:rsidRDefault="005833CE" w:rsidP="005833CE">
            <w:pPr>
              <w:jc w:val="both"/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Chú đi tuần</w:t>
            </w:r>
          </w:p>
        </w:tc>
        <w:tc>
          <w:tcPr>
            <w:tcW w:w="1844" w:type="dxa"/>
          </w:tcPr>
          <w:p w14:paraId="34DA921C" w14:textId="7839681A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35FC327E" w14:textId="77777777" w:rsidTr="00FF49CB">
        <w:tc>
          <w:tcPr>
            <w:tcW w:w="885" w:type="dxa"/>
            <w:vMerge/>
            <w:vAlign w:val="center"/>
          </w:tcPr>
          <w:p w14:paraId="40D260C4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AC24E8B" w14:textId="5D43E288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105653FA" w14:textId="77777777" w:rsidR="005833CE" w:rsidRDefault="005833CE" w:rsidP="005833CE">
            <w:pPr>
              <w:rPr>
                <w:rFonts w:eastAsia="Times New Roman" w:cs="Times New Roman"/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Trừ số đo thời gian/133</w:t>
            </w:r>
          </w:p>
          <w:p w14:paraId="5B4BE77D" w14:textId="7DF98350" w:rsidR="005833CE" w:rsidRPr="00EA6ED7" w:rsidRDefault="005833CE" w:rsidP="005833CE">
            <w:pPr>
              <w:rPr>
                <w:szCs w:val="28"/>
              </w:rPr>
            </w:pPr>
          </w:p>
        </w:tc>
        <w:tc>
          <w:tcPr>
            <w:tcW w:w="1844" w:type="dxa"/>
            <w:vMerge w:val="restart"/>
          </w:tcPr>
          <w:p w14:paraId="6F3AEDFD" w14:textId="77777777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  <w:p w14:paraId="09FC7AB5" w14:textId="7B128F37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5833CE" w:rsidRPr="00EA6ED7" w14:paraId="0D72FFA3" w14:textId="77777777" w:rsidTr="004223C0">
        <w:trPr>
          <w:trHeight w:val="322"/>
        </w:trPr>
        <w:tc>
          <w:tcPr>
            <w:tcW w:w="885" w:type="dxa"/>
            <w:vMerge/>
            <w:vAlign w:val="center"/>
          </w:tcPr>
          <w:p w14:paraId="2729E337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083E592F" w14:textId="5AE045C1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  <w:vMerge w:val="restart"/>
          </w:tcPr>
          <w:p w14:paraId="5AF00310" w14:textId="68E0F632" w:rsidR="005833CE" w:rsidRPr="00EA6ED7" w:rsidRDefault="005833CE" w:rsidP="005833CE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Luyện tập nối các vế câu ghép bằng quan hệ từ tuần 2</w:t>
            </w: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844" w:type="dxa"/>
            <w:vMerge/>
          </w:tcPr>
          <w:p w14:paraId="44B27659" w14:textId="15F9A3B0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5833CE" w:rsidRPr="00EA6ED7" w14:paraId="35DEDFEF" w14:textId="77777777" w:rsidTr="00394C21">
        <w:trPr>
          <w:trHeight w:val="247"/>
        </w:trPr>
        <w:tc>
          <w:tcPr>
            <w:tcW w:w="885" w:type="dxa"/>
            <w:vMerge/>
            <w:vAlign w:val="center"/>
          </w:tcPr>
          <w:p w14:paraId="0FC5D8C0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B935F08" w14:textId="3D95400D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</w:p>
        </w:tc>
        <w:tc>
          <w:tcPr>
            <w:tcW w:w="5765" w:type="dxa"/>
            <w:vMerge/>
            <w:vAlign w:val="center"/>
          </w:tcPr>
          <w:p w14:paraId="3FB1AFE4" w14:textId="587C8F60" w:rsidR="005833CE" w:rsidRPr="00EA6ED7" w:rsidRDefault="005833CE" w:rsidP="005833CE">
            <w:pPr>
              <w:rPr>
                <w:rFonts w:cs="Times New Roman"/>
                <w:szCs w:val="28"/>
              </w:rPr>
            </w:pPr>
          </w:p>
        </w:tc>
        <w:tc>
          <w:tcPr>
            <w:tcW w:w="1844" w:type="dxa"/>
          </w:tcPr>
          <w:p w14:paraId="1EB58C95" w14:textId="120D2A4B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5341E517" w14:textId="77777777" w:rsidTr="006E55AD">
        <w:tc>
          <w:tcPr>
            <w:tcW w:w="885" w:type="dxa"/>
            <w:vMerge w:val="restart"/>
            <w:vAlign w:val="center"/>
          </w:tcPr>
          <w:p w14:paraId="332B9BDB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14:paraId="2B06E0D9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4241A951" w14:textId="41ECB8D4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2D6BFF6E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F6443C" w14:textId="1951CA63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71CDF2DB" w14:textId="77777777" w:rsidR="005833CE" w:rsidRDefault="005833CE" w:rsidP="005833CE">
            <w:pPr>
              <w:rPr>
                <w:rFonts w:eastAsia="Times New Roman" w:cs="Times New Roman"/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Luyện tập/134</w:t>
            </w:r>
          </w:p>
          <w:p w14:paraId="1EA490F5" w14:textId="483CC482" w:rsidR="005833CE" w:rsidRPr="00EA6ED7" w:rsidRDefault="005833CE" w:rsidP="005833CE">
            <w:pPr>
              <w:rPr>
                <w:szCs w:val="28"/>
              </w:rPr>
            </w:pPr>
          </w:p>
        </w:tc>
        <w:tc>
          <w:tcPr>
            <w:tcW w:w="1844" w:type="dxa"/>
          </w:tcPr>
          <w:p w14:paraId="2A59D4B5" w14:textId="6FC8ADFF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4E98E0E4" w14:textId="77777777" w:rsidTr="00FF49CB">
        <w:tc>
          <w:tcPr>
            <w:tcW w:w="885" w:type="dxa"/>
            <w:vMerge/>
            <w:vAlign w:val="center"/>
          </w:tcPr>
          <w:p w14:paraId="21FE8C2F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96621" w14:textId="04EAB2EC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  <w:vAlign w:val="center"/>
          </w:tcPr>
          <w:p w14:paraId="625FE451" w14:textId="3ADEC8D9" w:rsidR="005833CE" w:rsidRPr="00EA6ED7" w:rsidRDefault="005833CE" w:rsidP="005833CE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Lập chương trình hoạt động</w:t>
            </w:r>
          </w:p>
        </w:tc>
        <w:tc>
          <w:tcPr>
            <w:tcW w:w="1844" w:type="dxa"/>
          </w:tcPr>
          <w:p w14:paraId="13C6D9A9" w14:textId="00C815B0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43EE498C" w14:textId="77777777" w:rsidTr="006E55AD">
        <w:trPr>
          <w:trHeight w:val="503"/>
        </w:trPr>
        <w:tc>
          <w:tcPr>
            <w:tcW w:w="885" w:type="dxa"/>
            <w:vMerge/>
            <w:vAlign w:val="center"/>
          </w:tcPr>
          <w:p w14:paraId="59F86304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B0EE67A" w14:textId="0FCC00C1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>
              <w:rPr>
                <w:bCs/>
                <w:szCs w:val="28"/>
              </w:rPr>
              <w:t>Địa lí</w:t>
            </w:r>
          </w:p>
        </w:tc>
        <w:tc>
          <w:tcPr>
            <w:tcW w:w="5765" w:type="dxa"/>
            <w:vAlign w:val="center"/>
          </w:tcPr>
          <w:p w14:paraId="65ACC92F" w14:textId="2045B060" w:rsidR="005833CE" w:rsidRPr="00EA6ED7" w:rsidRDefault="005833CE" w:rsidP="005833CE">
            <w:pPr>
              <w:rPr>
                <w:szCs w:val="28"/>
              </w:rPr>
            </w:pPr>
            <w:r>
              <w:rPr>
                <w:szCs w:val="28"/>
              </w:rPr>
              <w:t>Một số nước ở châu Âu</w:t>
            </w:r>
          </w:p>
        </w:tc>
        <w:tc>
          <w:tcPr>
            <w:tcW w:w="1844" w:type="dxa"/>
          </w:tcPr>
          <w:p w14:paraId="30AEFB5F" w14:textId="16F4B2C5" w:rsidR="005833CE" w:rsidRPr="00EA6ED7" w:rsidRDefault="005833CE" w:rsidP="005833CE">
            <w:pPr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4D51758B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2332F668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2E9B59" w14:textId="2C8C188F" w:rsidR="005833CE" w:rsidRPr="00EA6ED7" w:rsidRDefault="005833CE" w:rsidP="005833C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55316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14:paraId="480AA1F0" w14:textId="1596FCF2" w:rsidR="005833CE" w:rsidRPr="00EA6ED7" w:rsidRDefault="005833CE" w:rsidP="005833CE">
            <w:pPr>
              <w:rPr>
                <w:szCs w:val="28"/>
                <w:lang w:val="pt-BR"/>
              </w:rPr>
            </w:pPr>
            <w:r w:rsidRPr="00FA163D">
              <w:rPr>
                <w:rFonts w:cs="Times New Roman"/>
                <w:b/>
                <w:szCs w:val="28"/>
              </w:rPr>
              <w:t>Bài 2: Câu lệnh lặp lồng nhau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369CFB0" w14:textId="0E2D6032" w:rsidR="005833CE" w:rsidRPr="00EA6ED7" w:rsidRDefault="005833CE" w:rsidP="005833CE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2ADC96E3" w14:textId="77777777" w:rsidTr="006E55AD">
        <w:tc>
          <w:tcPr>
            <w:tcW w:w="885" w:type="dxa"/>
            <w:vMerge w:val="restart"/>
            <w:vAlign w:val="center"/>
          </w:tcPr>
          <w:p w14:paraId="665AFA72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14:paraId="4B46E525" w14:textId="77777777" w:rsidR="005833CE" w:rsidRPr="00755316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1</w:t>
            </w:r>
            <w:r w:rsidRPr="00755316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3</w:t>
            </w:r>
            <w:r w:rsidRPr="00755316">
              <w:rPr>
                <w:b/>
                <w:szCs w:val="28"/>
              </w:rPr>
              <w:t>/</w:t>
            </w:r>
          </w:p>
          <w:p w14:paraId="080496B5" w14:textId="79D18E56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4313DD33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F0D1B03" w14:textId="5C727EF8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1C39B7F6" w14:textId="2F7DCCA2" w:rsidR="005833CE" w:rsidRPr="00EA6ED7" w:rsidRDefault="005833CE" w:rsidP="005833CE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Nhân số đo thời gian/135</w:t>
            </w:r>
          </w:p>
        </w:tc>
        <w:tc>
          <w:tcPr>
            <w:tcW w:w="1844" w:type="dxa"/>
          </w:tcPr>
          <w:p w14:paraId="6D532C6F" w14:textId="447ADB07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02CDE6C4" w14:textId="77777777" w:rsidTr="00D84310">
        <w:tc>
          <w:tcPr>
            <w:tcW w:w="885" w:type="dxa"/>
            <w:vMerge/>
            <w:vAlign w:val="center"/>
          </w:tcPr>
          <w:p w14:paraId="6B953FFB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D08C79" w14:textId="082022D8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4A70E6A8" w14:textId="53E57097" w:rsidR="005833CE" w:rsidRPr="00EA6ED7" w:rsidRDefault="005833CE" w:rsidP="005833CE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Nối các vế câu ghép bằng quan hệ từ</w:t>
            </w:r>
          </w:p>
        </w:tc>
        <w:tc>
          <w:tcPr>
            <w:tcW w:w="1844" w:type="dxa"/>
          </w:tcPr>
          <w:p w14:paraId="684D9159" w14:textId="38316802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38CF8253" w14:textId="77777777" w:rsidTr="00EF1D5B">
        <w:tc>
          <w:tcPr>
            <w:tcW w:w="885" w:type="dxa"/>
            <w:vMerge/>
            <w:vAlign w:val="center"/>
          </w:tcPr>
          <w:p w14:paraId="301AA21B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0BB25" w14:textId="241D2C92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  <w:vAlign w:val="center"/>
          </w:tcPr>
          <w:p w14:paraId="15D87733" w14:textId="0E439D1B" w:rsidR="005833CE" w:rsidRPr="00EA6ED7" w:rsidRDefault="005833CE" w:rsidP="005833CE">
            <w:pPr>
              <w:rPr>
                <w:szCs w:val="28"/>
              </w:rPr>
            </w:pPr>
            <w:r w:rsidRPr="00420B42">
              <w:rPr>
                <w:rFonts w:eastAsia="Times New Roman" w:cs="Times New Roman"/>
                <w:szCs w:val="28"/>
              </w:rPr>
              <w:t>Trả bài văn kể chuyện</w:t>
            </w:r>
          </w:p>
        </w:tc>
        <w:tc>
          <w:tcPr>
            <w:tcW w:w="1844" w:type="dxa"/>
          </w:tcPr>
          <w:p w14:paraId="2C61A3A4" w14:textId="5A6FE965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5833CE" w:rsidRPr="00EA6ED7" w14:paraId="6E6EA071" w14:textId="77777777" w:rsidTr="00EF1D5B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001CE2A" w14:textId="52EED3E6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5765" w:type="dxa"/>
          </w:tcPr>
          <w:p w14:paraId="304EE119" w14:textId="2F43F626" w:rsidR="005833CE" w:rsidRPr="00EA6ED7" w:rsidRDefault="005833CE" w:rsidP="005833CE">
            <w:pPr>
              <w:spacing w:line="256" w:lineRule="auto"/>
              <w:jc w:val="both"/>
              <w:rPr>
                <w:szCs w:val="28"/>
                <w:lang w:val="pt-BR"/>
              </w:rPr>
            </w:pPr>
            <w:r w:rsidRPr="00FA163D">
              <w:rPr>
                <w:b/>
                <w:bCs/>
                <w:szCs w:val="28"/>
              </w:rPr>
              <w:t>Bài:  Trang phục yêu thích</w:t>
            </w:r>
          </w:p>
        </w:tc>
        <w:tc>
          <w:tcPr>
            <w:tcW w:w="1844" w:type="dxa"/>
          </w:tcPr>
          <w:p w14:paraId="5D1E4CA1" w14:textId="075D4AEF" w:rsidR="005833CE" w:rsidRPr="00EA6ED7" w:rsidRDefault="005833CE" w:rsidP="005833CE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A6ED7">
              <w:rPr>
                <w:rFonts w:cs="Times New Roman"/>
                <w:szCs w:val="28"/>
              </w:rPr>
              <w:t>video</w:t>
            </w:r>
          </w:p>
        </w:tc>
      </w:tr>
      <w:tr w:rsidR="005833CE" w:rsidRPr="00EA6ED7" w14:paraId="33EB4C52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B0A75D" w14:textId="6C19C38B" w:rsidR="005833CE" w:rsidRPr="00EA6ED7" w:rsidRDefault="005833CE" w:rsidP="005833C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3C760D9" w14:textId="5D46D03E" w:rsidR="005833CE" w:rsidRPr="00EA6ED7" w:rsidRDefault="005833CE" w:rsidP="005833CE">
            <w:pPr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Âm nhạc</w:t>
            </w:r>
          </w:p>
        </w:tc>
        <w:tc>
          <w:tcPr>
            <w:tcW w:w="5765" w:type="dxa"/>
          </w:tcPr>
          <w:p w14:paraId="42DB64CF" w14:textId="00AFBC75" w:rsidR="005833CE" w:rsidRPr="00EA6ED7" w:rsidRDefault="005833CE" w:rsidP="005833CE">
            <w:pPr>
              <w:rPr>
                <w:szCs w:val="28"/>
              </w:rPr>
            </w:pPr>
            <w:r w:rsidRPr="00FA163D">
              <w:rPr>
                <w:b/>
                <w:bCs/>
                <w:szCs w:val="28"/>
              </w:rPr>
              <w:t>Ôn bài hát Tre ngà bên lăng Bác</w:t>
            </w:r>
          </w:p>
        </w:tc>
        <w:tc>
          <w:tcPr>
            <w:tcW w:w="1844" w:type="dxa"/>
          </w:tcPr>
          <w:p w14:paraId="11924845" w14:textId="64BF383C" w:rsidR="005833CE" w:rsidRPr="00EA6ED7" w:rsidRDefault="005833CE" w:rsidP="005833CE">
            <w:pPr>
              <w:tabs>
                <w:tab w:val="left" w:pos="3600"/>
              </w:tabs>
              <w:rPr>
                <w:szCs w:val="28"/>
              </w:rPr>
            </w:pPr>
            <w:r w:rsidRPr="00EA6ED7">
              <w:rPr>
                <w:rFonts w:cs="Times New Roman"/>
                <w:szCs w:val="28"/>
              </w:rPr>
              <w:t>video</w:t>
            </w:r>
          </w:p>
        </w:tc>
      </w:tr>
    </w:tbl>
    <w:p w14:paraId="0636396C" w14:textId="1225DC48" w:rsidR="00E35710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             </w:t>
      </w:r>
    </w:p>
    <w:p w14:paraId="0E1C945C" w14:textId="6B176A57" w:rsidR="00520F52" w:rsidRPr="00EA6ED7" w:rsidRDefault="00E35710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                          </w:t>
      </w:r>
      <w:r w:rsidR="00520F52" w:rsidRPr="00EA6ED7">
        <w:rPr>
          <w:rFonts w:cs="Times New Roman"/>
          <w:szCs w:val="28"/>
        </w:rPr>
        <w:t xml:space="preserve">  Hải Châu, ngày </w:t>
      </w:r>
      <w:r w:rsidR="00FC5942" w:rsidRPr="00EA6ED7">
        <w:rPr>
          <w:rFonts w:cs="Times New Roman"/>
          <w:szCs w:val="28"/>
        </w:rPr>
        <w:t>2</w:t>
      </w:r>
      <w:r w:rsidR="00520F52" w:rsidRPr="00EA6ED7">
        <w:rPr>
          <w:rFonts w:cs="Times New Roman"/>
          <w:szCs w:val="28"/>
        </w:rPr>
        <w:t xml:space="preserve"> tháng </w:t>
      </w:r>
      <w:r w:rsidR="007F265B">
        <w:rPr>
          <w:rFonts w:cs="Times New Roman"/>
          <w:szCs w:val="28"/>
        </w:rPr>
        <w:t>3</w:t>
      </w:r>
      <w:r w:rsidR="00520F52" w:rsidRPr="00EA6ED7">
        <w:rPr>
          <w:rFonts w:cs="Times New Roman"/>
          <w:szCs w:val="28"/>
        </w:rPr>
        <w:t xml:space="preserve"> năm 202</w:t>
      </w:r>
      <w:r w:rsidR="009B173D" w:rsidRPr="00EA6ED7">
        <w:rPr>
          <w:rFonts w:cs="Times New Roman"/>
          <w:szCs w:val="28"/>
        </w:rPr>
        <w:t>2</w:t>
      </w:r>
    </w:p>
    <w:p w14:paraId="79744C49" w14:textId="77777777" w:rsidR="00520F52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                       TTCM</w:t>
      </w:r>
    </w:p>
    <w:p w14:paraId="29AD6809" w14:textId="5CB54C55" w:rsidR="00E25F74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</w:t>
      </w:r>
    </w:p>
    <w:p w14:paraId="17A81C0F" w14:textId="3B13CF69" w:rsidR="00664A9F" w:rsidRPr="00EA6ED7" w:rsidRDefault="00520F52" w:rsidP="00520F52">
      <w:pPr>
        <w:jc w:val="center"/>
        <w:rPr>
          <w:rFonts w:cs="Times New Roman"/>
          <w:szCs w:val="28"/>
        </w:rPr>
      </w:pPr>
      <w:r w:rsidRPr="00EA6ED7">
        <w:rPr>
          <w:rFonts w:cs="Times New Roman"/>
          <w:szCs w:val="28"/>
        </w:rPr>
        <w:t xml:space="preserve">              </w:t>
      </w:r>
    </w:p>
    <w:p w14:paraId="75908E17" w14:textId="3B3288BE" w:rsidR="00C00516" w:rsidRPr="00EA6ED7" w:rsidRDefault="00E35710" w:rsidP="0096390D">
      <w:pPr>
        <w:jc w:val="center"/>
        <w:rPr>
          <w:szCs w:val="28"/>
        </w:rPr>
      </w:pPr>
      <w:r w:rsidRPr="00EA6ED7">
        <w:rPr>
          <w:rFonts w:cs="Times New Roman"/>
          <w:szCs w:val="28"/>
        </w:rPr>
        <w:t xml:space="preserve">                        </w:t>
      </w:r>
      <w:r w:rsidR="00E25F74" w:rsidRPr="00EA6ED7">
        <w:rPr>
          <w:rFonts w:cs="Times New Roman"/>
          <w:szCs w:val="28"/>
        </w:rPr>
        <w:t xml:space="preserve">               </w:t>
      </w:r>
      <w:r w:rsidRPr="00EA6ED7">
        <w:rPr>
          <w:rFonts w:cs="Times New Roman"/>
          <w:szCs w:val="28"/>
        </w:rPr>
        <w:t xml:space="preserve"> </w:t>
      </w:r>
      <w:r w:rsidR="00520F52" w:rsidRPr="00EA6ED7">
        <w:rPr>
          <w:rFonts w:cs="Times New Roman"/>
          <w:szCs w:val="28"/>
        </w:rPr>
        <w:t xml:space="preserve">   Lê Cẩm Diệu Trang</w:t>
      </w:r>
    </w:p>
    <w:sectPr w:rsidR="00C00516" w:rsidRPr="00EA6ED7" w:rsidSect="001A181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7C9"/>
    <w:multiLevelType w:val="hybridMultilevel"/>
    <w:tmpl w:val="F0EC10C6"/>
    <w:lvl w:ilvl="0" w:tplc="07C67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3C5"/>
    <w:multiLevelType w:val="hybridMultilevel"/>
    <w:tmpl w:val="761C8656"/>
    <w:lvl w:ilvl="0" w:tplc="0532D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447B0"/>
    <w:rsid w:val="0004502E"/>
    <w:rsid w:val="00052DB8"/>
    <w:rsid w:val="000546A8"/>
    <w:rsid w:val="00066879"/>
    <w:rsid w:val="00081A1F"/>
    <w:rsid w:val="00094DED"/>
    <w:rsid w:val="000B302B"/>
    <w:rsid w:val="000C1FB0"/>
    <w:rsid w:val="000E0484"/>
    <w:rsid w:val="000F32F6"/>
    <w:rsid w:val="00120952"/>
    <w:rsid w:val="0017328D"/>
    <w:rsid w:val="00183F73"/>
    <w:rsid w:val="0018633A"/>
    <w:rsid w:val="001A1819"/>
    <w:rsid w:val="001B309A"/>
    <w:rsid w:val="001B6A98"/>
    <w:rsid w:val="001C422B"/>
    <w:rsid w:val="001D0DC2"/>
    <w:rsid w:val="002016B3"/>
    <w:rsid w:val="00210EAC"/>
    <w:rsid w:val="0021609A"/>
    <w:rsid w:val="00254402"/>
    <w:rsid w:val="00260F8A"/>
    <w:rsid w:val="00274C71"/>
    <w:rsid w:val="00280A9E"/>
    <w:rsid w:val="00281EFD"/>
    <w:rsid w:val="002A08D8"/>
    <w:rsid w:val="002A6B55"/>
    <w:rsid w:val="002A79C9"/>
    <w:rsid w:val="002C2149"/>
    <w:rsid w:val="002C3F05"/>
    <w:rsid w:val="00317DF9"/>
    <w:rsid w:val="00320B1D"/>
    <w:rsid w:val="00334F82"/>
    <w:rsid w:val="00350600"/>
    <w:rsid w:val="00357EBB"/>
    <w:rsid w:val="003631B3"/>
    <w:rsid w:val="00381C47"/>
    <w:rsid w:val="003C1245"/>
    <w:rsid w:val="003D3C50"/>
    <w:rsid w:val="003D6F23"/>
    <w:rsid w:val="003E39A9"/>
    <w:rsid w:val="003E4B19"/>
    <w:rsid w:val="00414C47"/>
    <w:rsid w:val="00435865"/>
    <w:rsid w:val="00450345"/>
    <w:rsid w:val="00466FC6"/>
    <w:rsid w:val="004B1B27"/>
    <w:rsid w:val="004C15CA"/>
    <w:rsid w:val="004D08E7"/>
    <w:rsid w:val="00511B92"/>
    <w:rsid w:val="005127D7"/>
    <w:rsid w:val="00520F52"/>
    <w:rsid w:val="00535BB9"/>
    <w:rsid w:val="00566FF6"/>
    <w:rsid w:val="00575AE1"/>
    <w:rsid w:val="005833CE"/>
    <w:rsid w:val="00585E7C"/>
    <w:rsid w:val="005A59EE"/>
    <w:rsid w:val="005B7D67"/>
    <w:rsid w:val="005F596A"/>
    <w:rsid w:val="00624ED1"/>
    <w:rsid w:val="006259FB"/>
    <w:rsid w:val="00631696"/>
    <w:rsid w:val="00635BE7"/>
    <w:rsid w:val="00664A9F"/>
    <w:rsid w:val="00665045"/>
    <w:rsid w:val="00667752"/>
    <w:rsid w:val="00667F59"/>
    <w:rsid w:val="006941D0"/>
    <w:rsid w:val="00695904"/>
    <w:rsid w:val="006A142A"/>
    <w:rsid w:val="006A31F8"/>
    <w:rsid w:val="006B7F3A"/>
    <w:rsid w:val="006C1CA4"/>
    <w:rsid w:val="006D0C4C"/>
    <w:rsid w:val="006D2D69"/>
    <w:rsid w:val="006D58BF"/>
    <w:rsid w:val="00742766"/>
    <w:rsid w:val="007569B7"/>
    <w:rsid w:val="00762C0F"/>
    <w:rsid w:val="00762D96"/>
    <w:rsid w:val="00764754"/>
    <w:rsid w:val="00776826"/>
    <w:rsid w:val="007850B2"/>
    <w:rsid w:val="00790023"/>
    <w:rsid w:val="007918BD"/>
    <w:rsid w:val="007A4094"/>
    <w:rsid w:val="007B12E1"/>
    <w:rsid w:val="007C192B"/>
    <w:rsid w:val="007E3D39"/>
    <w:rsid w:val="007E5374"/>
    <w:rsid w:val="007F265B"/>
    <w:rsid w:val="00806F4B"/>
    <w:rsid w:val="00810B6D"/>
    <w:rsid w:val="00860766"/>
    <w:rsid w:val="00871167"/>
    <w:rsid w:val="008745D3"/>
    <w:rsid w:val="008B02E0"/>
    <w:rsid w:val="008B0834"/>
    <w:rsid w:val="008B4CC5"/>
    <w:rsid w:val="008B56FD"/>
    <w:rsid w:val="008C1398"/>
    <w:rsid w:val="008C739E"/>
    <w:rsid w:val="008D3CED"/>
    <w:rsid w:val="008D5BBC"/>
    <w:rsid w:val="008E14E2"/>
    <w:rsid w:val="00910215"/>
    <w:rsid w:val="00916310"/>
    <w:rsid w:val="009317A2"/>
    <w:rsid w:val="0094064F"/>
    <w:rsid w:val="009412EB"/>
    <w:rsid w:val="009448EA"/>
    <w:rsid w:val="00960941"/>
    <w:rsid w:val="00960B2D"/>
    <w:rsid w:val="00960F32"/>
    <w:rsid w:val="00961E55"/>
    <w:rsid w:val="0096390D"/>
    <w:rsid w:val="0098531D"/>
    <w:rsid w:val="009A2FD3"/>
    <w:rsid w:val="009B1243"/>
    <w:rsid w:val="009B173D"/>
    <w:rsid w:val="009C1FB7"/>
    <w:rsid w:val="009D3438"/>
    <w:rsid w:val="009E2EF9"/>
    <w:rsid w:val="009F1018"/>
    <w:rsid w:val="009F412C"/>
    <w:rsid w:val="00A04EB8"/>
    <w:rsid w:val="00A07EEC"/>
    <w:rsid w:val="00A125F1"/>
    <w:rsid w:val="00A46A75"/>
    <w:rsid w:val="00A57BB4"/>
    <w:rsid w:val="00AA70B0"/>
    <w:rsid w:val="00AD09F2"/>
    <w:rsid w:val="00AF301E"/>
    <w:rsid w:val="00B1542B"/>
    <w:rsid w:val="00B164D5"/>
    <w:rsid w:val="00B20590"/>
    <w:rsid w:val="00B20848"/>
    <w:rsid w:val="00B268FA"/>
    <w:rsid w:val="00B27C01"/>
    <w:rsid w:val="00B53135"/>
    <w:rsid w:val="00B56CD3"/>
    <w:rsid w:val="00B66119"/>
    <w:rsid w:val="00B75FD4"/>
    <w:rsid w:val="00B804C5"/>
    <w:rsid w:val="00B82E2B"/>
    <w:rsid w:val="00B84791"/>
    <w:rsid w:val="00BB65A8"/>
    <w:rsid w:val="00BB7902"/>
    <w:rsid w:val="00BD2C17"/>
    <w:rsid w:val="00BF28E1"/>
    <w:rsid w:val="00BF2AD4"/>
    <w:rsid w:val="00C00516"/>
    <w:rsid w:val="00C42187"/>
    <w:rsid w:val="00C43694"/>
    <w:rsid w:val="00C55530"/>
    <w:rsid w:val="00C64C5B"/>
    <w:rsid w:val="00C71398"/>
    <w:rsid w:val="00C97600"/>
    <w:rsid w:val="00CB3BC2"/>
    <w:rsid w:val="00CB6212"/>
    <w:rsid w:val="00CD6EC3"/>
    <w:rsid w:val="00CE445D"/>
    <w:rsid w:val="00CE45A9"/>
    <w:rsid w:val="00D01DB3"/>
    <w:rsid w:val="00D118A0"/>
    <w:rsid w:val="00D153E7"/>
    <w:rsid w:val="00D16415"/>
    <w:rsid w:val="00D20055"/>
    <w:rsid w:val="00D21DE6"/>
    <w:rsid w:val="00D82FE4"/>
    <w:rsid w:val="00D83E6B"/>
    <w:rsid w:val="00D9299F"/>
    <w:rsid w:val="00D94558"/>
    <w:rsid w:val="00DE71CF"/>
    <w:rsid w:val="00DE79E6"/>
    <w:rsid w:val="00DF34DE"/>
    <w:rsid w:val="00E0152A"/>
    <w:rsid w:val="00E02735"/>
    <w:rsid w:val="00E05119"/>
    <w:rsid w:val="00E17E33"/>
    <w:rsid w:val="00E24786"/>
    <w:rsid w:val="00E25F74"/>
    <w:rsid w:val="00E3466E"/>
    <w:rsid w:val="00E35710"/>
    <w:rsid w:val="00E5049D"/>
    <w:rsid w:val="00E51013"/>
    <w:rsid w:val="00E51F79"/>
    <w:rsid w:val="00E61F71"/>
    <w:rsid w:val="00E63CA2"/>
    <w:rsid w:val="00E75E36"/>
    <w:rsid w:val="00E869D5"/>
    <w:rsid w:val="00EA14AB"/>
    <w:rsid w:val="00EA6ED7"/>
    <w:rsid w:val="00EB4EFE"/>
    <w:rsid w:val="00EC32EB"/>
    <w:rsid w:val="00ED6D70"/>
    <w:rsid w:val="00EF1D5B"/>
    <w:rsid w:val="00EF4378"/>
    <w:rsid w:val="00F06B44"/>
    <w:rsid w:val="00F27B9A"/>
    <w:rsid w:val="00F43EFC"/>
    <w:rsid w:val="00F52328"/>
    <w:rsid w:val="00F539C2"/>
    <w:rsid w:val="00F60309"/>
    <w:rsid w:val="00F97020"/>
    <w:rsid w:val="00FA0CD0"/>
    <w:rsid w:val="00FC5942"/>
    <w:rsid w:val="00FC7370"/>
    <w:rsid w:val="00FD3687"/>
    <w:rsid w:val="00FE6DD9"/>
    <w:rsid w:val="00FF26F9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2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FCF0-0F15-4FD6-88B8-9BC45CA3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Trí - HS</cp:lastModifiedBy>
  <cp:revision>151</cp:revision>
  <dcterms:created xsi:type="dcterms:W3CDTF">2021-09-15T11:43:00Z</dcterms:created>
  <dcterms:modified xsi:type="dcterms:W3CDTF">2022-03-05T09:57:00Z</dcterms:modified>
</cp:coreProperties>
</file>